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01" w:rsidRPr="00560601" w:rsidRDefault="00560601" w:rsidP="00560601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560601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TISZAKÉCSKEI LC</w:t>
      </w:r>
    </w:p>
    <w:p w:rsidR="00560601" w:rsidRPr="00560601" w:rsidRDefault="00560601" w:rsidP="00560601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560601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2</w:t>
      </w:r>
    </w:p>
    <w:p w:rsidR="00560601" w:rsidRPr="00560601" w:rsidRDefault="00560601" w:rsidP="00560601">
      <w:pPr>
        <w:shd w:val="clear" w:color="auto" w:fill="0A91E6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</w:pPr>
    </w:p>
    <w:p w:rsidR="00560601" w:rsidRPr="00560601" w:rsidRDefault="00560601" w:rsidP="0056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5668"/>
          <w:sz w:val="21"/>
          <w:szCs w:val="21"/>
          <w:lang w:eastAsia="hu-HU"/>
        </w:rPr>
      </w:pPr>
      <w:r w:rsidRPr="00560601">
        <w:rPr>
          <w:rFonts w:ascii="Arial" w:eastAsia="Times New Roman" w:hAnsi="Arial" w:cs="Arial"/>
          <w:color w:val="4F5668"/>
          <w:sz w:val="21"/>
          <w:szCs w:val="21"/>
          <w:lang w:eastAsia="hu-HU"/>
        </w:rPr>
        <w:t>VS</w:t>
      </w:r>
    </w:p>
    <w:p w:rsidR="00560601" w:rsidRPr="00560601" w:rsidRDefault="00560601" w:rsidP="00560601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560601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2</w:t>
      </w:r>
    </w:p>
    <w:p w:rsidR="00560601" w:rsidRPr="00560601" w:rsidRDefault="00560601" w:rsidP="00560601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560601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KOZÁRMISLENY</w:t>
      </w:r>
    </w:p>
    <w:p w:rsidR="00560601" w:rsidRPr="00560601" w:rsidRDefault="00560601" w:rsidP="00560601">
      <w:pPr>
        <w:shd w:val="clear" w:color="auto" w:fill="0A91E6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</w:pPr>
    </w:p>
    <w:p w:rsidR="00560601" w:rsidRPr="00560601" w:rsidRDefault="00560601" w:rsidP="0056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9B9B"/>
          <w:sz w:val="20"/>
          <w:szCs w:val="20"/>
          <w:lang w:eastAsia="hu-HU"/>
        </w:rPr>
      </w:pPr>
      <w:r w:rsidRPr="00560601">
        <w:rPr>
          <w:rFonts w:ascii="Arial" w:eastAsia="Times New Roman" w:hAnsi="Arial" w:cs="Arial"/>
          <w:color w:val="9B9B9B"/>
          <w:sz w:val="20"/>
          <w:szCs w:val="20"/>
          <w:lang w:eastAsia="hu-HU"/>
        </w:rPr>
        <w:t>ÉLŐ</w:t>
      </w:r>
    </w:p>
    <w:p w:rsidR="00560601" w:rsidRPr="00560601" w:rsidRDefault="00560601" w:rsidP="0056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56060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Utolsó Frissítés: 01/29/2023 4:56 PM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93'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Szép volt fiúk! Hajrá </w:t>
      </w:r>
      <w:proofErr w:type="spell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93'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Véget ért a mérkőzés!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91'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Óriási feltámadást mutatott be a TLC a meccs végén! 2-0-ról egyenlítettünk!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91'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Biben</w:t>
      </w:r>
      <w:proofErr w:type="spell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góljával egyenlített a Tiszakécske!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4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90'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Vólent</w:t>
      </w:r>
      <w:proofErr w:type="spell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kapott sárga lapot.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lastRenderedPageBreak/>
        <w:t>89'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kapu előtt flipperezett a labda, majd Várkonyi ért bele rosszul. Szépítettünk!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89'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GÓÓLLL</w:t>
      </w:r>
      <w:proofErr w:type="gram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!!!!!!!</w:t>
      </w:r>
      <w:proofErr w:type="gramEnd"/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84'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Kettős csere: </w:t>
      </w:r>
      <w:proofErr w:type="spell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Kosznovszky</w:t>
      </w:r>
      <w:proofErr w:type="spell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helyett Nagy E</w:t>
      </w:r>
      <w:proofErr w:type="gram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.,</w:t>
      </w:r>
      <w:proofErr w:type="gram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illetve Bartha L. helyett Károly B. a pályán.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76'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Biben</w:t>
      </w:r>
      <w:proofErr w:type="spell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Barnabás kapott sárga lapot.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73'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Vajda hagyta el a pályát, </w:t>
      </w:r>
      <w:proofErr w:type="spell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Gránicz</w:t>
      </w:r>
      <w:proofErr w:type="spell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érkezett a helyére a </w:t>
      </w:r>
      <w:proofErr w:type="spell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Mislenyben</w:t>
      </w:r>
      <w:proofErr w:type="spell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72'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Végső lőtt kapura 18 méterről. Lövését védte </w:t>
      </w:r>
      <w:proofErr w:type="spell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Lékai</w:t>
      </w:r>
      <w:proofErr w:type="spell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lastRenderedPageBreak/>
        <w:t>69'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Kettős </w:t>
      </w:r>
      <w:proofErr w:type="spell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kécskei</w:t>
      </w:r>
      <w:proofErr w:type="spell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csere: Kiss N. </w:t>
      </w:r>
      <w:proofErr w:type="gram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és</w:t>
      </w:r>
      <w:proofErr w:type="gram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Geiger N. </w:t>
      </w:r>
      <w:proofErr w:type="gram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ment</w:t>
      </w:r>
      <w:proofErr w:type="gram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le, pályára lépett Winkler és </w:t>
      </w:r>
      <w:proofErr w:type="spell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Vólent</w:t>
      </w:r>
      <w:proofErr w:type="spell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66'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Vogyicska</w:t>
      </w:r>
      <w:proofErr w:type="spell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helyére Kotroczó érkezett.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62'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Bartha L. vezette a </w:t>
      </w:r>
      <w:proofErr w:type="spell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kécskei</w:t>
      </w:r>
      <w:proofErr w:type="spell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16-os előterébe a labdát, majd a jobb oldalon üresen érkező vajda elé passzolt, aki higgadtan lőtt a kapuba</w:t>
      </w:r>
      <w:proofErr w:type="gram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...</w:t>
      </w:r>
      <w:proofErr w:type="gramEnd"/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62'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Gól</w:t>
      </w:r>
      <w:proofErr w:type="gram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...</w:t>
      </w:r>
      <w:proofErr w:type="gram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Vajda R. </w:t>
      </w:r>
      <w:proofErr w:type="gram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megszerezte</w:t>
      </w:r>
      <w:proofErr w:type="gram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második gólját.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58'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Cserélt a hazai csapat: Erdei C. helyére Szekér Á. </w:t>
      </w:r>
      <w:proofErr w:type="gram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érkezett</w:t>
      </w:r>
      <w:proofErr w:type="gram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57'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Kun Bertalan kapott labdát a </w:t>
      </w:r>
      <w:proofErr w:type="gram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bal oldalon</w:t>
      </w:r>
      <w:proofErr w:type="gram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, majd egy visszahúzós csellel tisztára játszotta magát és lőtt kapura. A labda éppen a kapufa tövénél hagyta el a labdát.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1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48'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Vachtler</w:t>
      </w:r>
      <w:proofErr w:type="spell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Csaba kapott sárga lapot.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46'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Cserélt mindkét vezetőedző: A </w:t>
      </w:r>
      <w:proofErr w:type="spellStart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tiszakécskeiektől</w:t>
      </w:r>
      <w:proofErr w:type="spellEnd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elhagyta a pályát Pongrácz és Balázs, pályára lépett </w:t>
      </w:r>
      <w:proofErr w:type="spellStart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Biben</w:t>
      </w:r>
      <w:proofErr w:type="spellEnd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és Oláh. A </w:t>
      </w:r>
      <w:proofErr w:type="spellStart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mislenyieknél</w:t>
      </w:r>
      <w:proofErr w:type="spellEnd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Horváth D. helyére Kun Bertalan érkezett.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46'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Elkezdődött a második félidő! Hajrá </w:t>
      </w:r>
      <w:proofErr w:type="spell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45'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Véget ért az első félidő.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44'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2 perc hosszabbítás lesz</w:t>
      </w:r>
      <w:proofErr w:type="gram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...</w:t>
      </w:r>
      <w:proofErr w:type="gramEnd"/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44'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Bartha kapott sárga lapot.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1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40'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büntetőnél Vajda jobb alsó sarokba tartó lövését bravúrral ütötte ki Antal. Bízzunk abban, hogy a mentális erő, fordulatot hoz a mérkőzésbe!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37'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Vajda R. </w:t>
      </w:r>
      <w:proofErr w:type="gram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hagyta</w:t>
      </w:r>
      <w:proofErr w:type="gram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ki.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37'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Antal B. bravúrral védett</w:t>
      </w:r>
      <w:proofErr w:type="gram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!!!!!!!!!!!!!!!!!!!</w:t>
      </w:r>
      <w:proofErr w:type="gramEnd"/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36'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Geiger szabálytalansága után büntetőhöz jut a </w:t>
      </w:r>
      <w:proofErr w:type="spellStart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Misleny</w:t>
      </w:r>
      <w:proofErr w:type="spellEnd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. 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33'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A </w:t>
      </w:r>
      <w:proofErr w:type="spell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mislenyi</w:t>
      </w:r>
      <w:proofErr w:type="spell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csapatban Tölgyesi és </w:t>
      </w:r>
      <w:proofErr w:type="spell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Kosznovszky</w:t>
      </w:r>
      <w:proofErr w:type="spell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, illetve a padon Károly B. révén egykori </w:t>
      </w:r>
      <w:proofErr w:type="spell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kécskei</w:t>
      </w:r>
      <w:proofErr w:type="spell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játékosokkal találkozhatunk. </w:t>
      </w:r>
      <w:proofErr w:type="spell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Kirchner</w:t>
      </w:r>
      <w:proofErr w:type="spell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nincs a vendégek keretében.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31'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Kosznovszky</w:t>
      </w:r>
      <w:proofErr w:type="spell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is besárgult.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1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30'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Farkas Norbert</w:t>
      </w:r>
      <w:r w:rsidRPr="005606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 </w:t>
      </w:r>
      <w:r w:rsidRPr="0056060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kapott sárga lapot. 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27'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Bartha L. bal oldali lövését lábbal védte Antal.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15'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vendégek támadója Mátét futotta le, majd Antal Botond lábai között gurított a kapu közepébe</w:t>
      </w:r>
      <w:proofErr w:type="gram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....</w:t>
      </w:r>
      <w:proofErr w:type="gram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0-1.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4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15'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Vajda Roland góljával vezetnek a vendégek.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11'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Egyelőre egyenlő erők küzdelmét hozza a meccs.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8'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A Kozármisleny jelenleg a 18. </w:t>
      </w:r>
      <w:proofErr w:type="gram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,</w:t>
      </w:r>
      <w:proofErr w:type="gram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még a TLC a 11. a tabellán.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1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1'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Hajrá </w:t>
      </w:r>
      <w:proofErr w:type="spell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lang w:eastAsia="hu-HU"/>
        </w:rPr>
        <w:t>jan</w:t>
      </w:r>
      <w:proofErr w:type="spellEnd"/>
      <w:r w:rsidRPr="00560601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29.15:05</w:t>
      </w:r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találkozó előtt gyászszünetet tartottak. Mészöly Kálmánra, Mészáros Ferencre és Pelére emlékeztek.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lang w:eastAsia="hu-HU"/>
        </w:rPr>
        <w:t>jan</w:t>
      </w:r>
      <w:proofErr w:type="spellEnd"/>
      <w:r w:rsidRPr="00560601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29.15:00</w:t>
      </w:r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Érkeznek a pályára a játékosok. A hazai tiszakécskei labdarúgók sötétkék mezben, még a vendégek fehér szerelésben lépnek pályára.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lang w:eastAsia="hu-HU"/>
        </w:rPr>
        <w:t>jan</w:t>
      </w:r>
      <w:proofErr w:type="spellEnd"/>
      <w:r w:rsidRPr="00560601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29.14:56</w:t>
      </w:r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KOZÁRMISLENY:</w:t>
      </w:r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 </w:t>
      </w:r>
      <w:proofErr w:type="spellStart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Lékai</w:t>
      </w:r>
      <w:proofErr w:type="spellEnd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 </w:t>
      </w:r>
      <w:r w:rsidRPr="00560601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–</w:t>
      </w:r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 </w:t>
      </w:r>
      <w:proofErr w:type="spellStart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Gajág</w:t>
      </w:r>
      <w:proofErr w:type="spellEnd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, Horváth D.</w:t>
      </w:r>
      <w:proofErr w:type="gramStart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,Turi</w:t>
      </w:r>
      <w:proofErr w:type="gramEnd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, Várkonyi – </w:t>
      </w:r>
      <w:proofErr w:type="spellStart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Kosznovszky</w:t>
      </w:r>
      <w:proofErr w:type="spellEnd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, Tölgyesi, Vajda R., Bartha L. – </w:t>
      </w:r>
      <w:proofErr w:type="spellStart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Vogyicska</w:t>
      </w:r>
      <w:proofErr w:type="spellEnd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, Sági </w:t>
      </w:r>
      <w:r w:rsidRPr="00560601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Vezetőedző:</w:t>
      </w:r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 Szekeres Zoltán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lang w:eastAsia="hu-HU"/>
        </w:rPr>
        <w:t>jan</w:t>
      </w:r>
      <w:proofErr w:type="spellEnd"/>
      <w:r w:rsidRPr="00560601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29.14:51</w:t>
      </w:r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TISZAKÉCSKE: </w:t>
      </w:r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Antal B. </w:t>
      </w:r>
      <w:r w:rsidRPr="00560601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– </w:t>
      </w:r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Balázs B., Végső, Máté, Farkas N. </w:t>
      </w:r>
      <w:r w:rsidRPr="00560601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–  </w:t>
      </w:r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Erdei C., Pongrácz, Kiss N</w:t>
      </w:r>
      <w:proofErr w:type="gramStart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.,</w:t>
      </w:r>
      <w:proofErr w:type="gramEnd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</w:t>
      </w:r>
      <w:proofErr w:type="spellStart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Vachtler</w:t>
      </w:r>
      <w:proofErr w:type="spellEnd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 – </w:t>
      </w:r>
      <w:proofErr w:type="spellStart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Zamostny</w:t>
      </w:r>
      <w:proofErr w:type="spellEnd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, Geiger</w:t>
      </w:r>
      <w:r w:rsidRPr="00560601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 Vezetőedző: </w:t>
      </w:r>
      <w:proofErr w:type="spellStart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Klausz</w:t>
      </w:r>
      <w:proofErr w:type="spellEnd"/>
      <w:r w:rsidRPr="00560601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László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lang w:eastAsia="hu-HU"/>
        </w:rPr>
        <w:t>jan</w:t>
      </w:r>
      <w:proofErr w:type="spellEnd"/>
      <w:r w:rsidRPr="00560601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29.14:37</w:t>
      </w:r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A mérkőzés játékvezetője: </w:t>
      </w:r>
      <w:proofErr w:type="spell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Hanyecz</w:t>
      </w:r>
      <w:proofErr w:type="spell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Bence, asszisztensek: Tőkés Róbert, Márkus Péter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lang w:eastAsia="hu-HU"/>
        </w:rPr>
        <w:t>jan</w:t>
      </w:r>
      <w:proofErr w:type="spellEnd"/>
      <w:r w:rsidRPr="00560601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29.14:36</w:t>
      </w:r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Szeretettel köszöntünk minden szurkolót 2023 első tiszakécskei bajnoki mérkőzésén! A mai ellenfél a </w:t>
      </w:r>
      <w:proofErr w:type="spellStart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HR-Rent</w:t>
      </w:r>
      <w:proofErr w:type="spellEnd"/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Kozármisleny csapata lesz!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4</w:t>
      </w:r>
    </w:p>
    <w:p w:rsidR="00560601" w:rsidRPr="00560601" w:rsidRDefault="00560601" w:rsidP="005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60601" w:rsidRPr="00560601" w:rsidRDefault="00560601" w:rsidP="00560601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60601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60601" w:rsidRPr="00560601" w:rsidRDefault="00560601" w:rsidP="00560601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560601">
        <w:rPr>
          <w:rFonts w:ascii="Times New Roman" w:eastAsia="Times New Roman" w:hAnsi="Times New Roman" w:cs="Times New Roman"/>
          <w:color w:val="9B9B9B"/>
          <w:sz w:val="17"/>
          <w:lang w:eastAsia="hu-HU"/>
        </w:rPr>
        <w:t>dec</w:t>
      </w:r>
      <w:proofErr w:type="spellEnd"/>
      <w:r w:rsidRPr="00560601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6.13:56</w:t>
      </w:r>
    </w:p>
    <w:p w:rsidR="00560601" w:rsidRPr="00560601" w:rsidRDefault="00560601" w:rsidP="0056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60601">
        <w:rPr>
          <w:rFonts w:ascii="Times New Roman" w:eastAsia="Times New Roman" w:hAnsi="Times New Roman" w:cs="Times New Roman"/>
          <w:color w:val="424242"/>
          <w:sz w:val="24"/>
          <w:szCs w:val="24"/>
          <w:u w:val="single"/>
          <w:lang w:eastAsia="hu-HU"/>
        </w:rPr>
        <w:t>HAJRÁ KÉCSKE!</w:t>
      </w:r>
    </w:p>
    <w:p w:rsidR="00B0255A" w:rsidRDefault="00B0255A"/>
    <w:sectPr w:rsidR="00B0255A" w:rsidSect="00B0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601"/>
    <w:rsid w:val="00560601"/>
    <w:rsid w:val="00B0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25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6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0601"/>
    <w:rPr>
      <w:b/>
      <w:bCs/>
    </w:rPr>
  </w:style>
  <w:style w:type="character" w:customStyle="1" w:styleId="stylelivemessageactiondateday-yqtgu">
    <w:name w:val="style__livemessageactiondateday-yqtgu"/>
    <w:basedOn w:val="Bekezdsalapbettpusa"/>
    <w:rsid w:val="00560601"/>
  </w:style>
  <w:style w:type="character" w:customStyle="1" w:styleId="stylelivemessageactiondatetime-bluvep">
    <w:name w:val="style__livemessageactiondatetime-bluvep"/>
    <w:basedOn w:val="Bekezdsalapbettpusa"/>
    <w:rsid w:val="00560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584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4307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4736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69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3132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549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105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07745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4998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9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89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743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4496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19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959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246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1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0910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0950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55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6431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2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5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7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34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55252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33837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84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75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0787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17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3596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64269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85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10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0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2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71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847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42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8519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8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28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8137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28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21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8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8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5024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5301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88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87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617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5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9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046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5382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46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52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6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9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4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8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0576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87224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60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323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7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97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592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8201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93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2971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2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0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8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0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83505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3379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73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135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83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8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947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084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01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7412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1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8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95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6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1518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9389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82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18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1587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87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0887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7248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37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178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7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16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9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86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5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95126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27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6654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8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9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4303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5212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68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5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3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58854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23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64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6028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7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546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9576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76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30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2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9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2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0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0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0042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9434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85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2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5895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00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1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9754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18293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54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814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5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2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8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43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05053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6062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15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78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0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9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182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320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29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29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7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8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0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5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922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22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97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359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33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09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5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9195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7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20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12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5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8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73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76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2303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86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90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5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2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9812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9113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62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4138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9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73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1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7902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5454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35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84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7525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9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9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4730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7040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43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670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76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3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5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958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4255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1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9847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46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02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468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59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0067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3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8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5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9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73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766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8432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49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9658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5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0948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157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9357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8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7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161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6192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83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5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8435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8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28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3321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834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83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1107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58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4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2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8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8172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4362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1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6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4125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1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5904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516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5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627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4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4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0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9399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0228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3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7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0217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8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23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7729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8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02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0757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02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04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5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4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126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7962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806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6186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4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4454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7929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98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9758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92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1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81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274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0101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31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86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81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942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323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72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30349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23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89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9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3088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1640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11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9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6436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63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2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9317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6827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08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1441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13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03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5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5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9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319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921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624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49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8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3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2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58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3394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44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828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8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1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14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56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8490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42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2287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10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6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10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5576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06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9825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8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6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87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74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52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8272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4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9042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02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64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165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6534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5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8722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6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4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1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22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0713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803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23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9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6235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1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2651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4462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4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423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7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2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99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9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96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3349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42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06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568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2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09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6328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7550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75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24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3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24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4410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7775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884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6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0155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48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1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930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4556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0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775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7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56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7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4722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4160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84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0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745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13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8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3678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6357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81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1168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4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8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1326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5311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549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12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5437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10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012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623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04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730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82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8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5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716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7296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34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8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486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07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1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128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8139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39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66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4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9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5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9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0318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8970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82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6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9936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75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42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472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4174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92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53586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4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7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1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5428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23942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55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768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19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897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3730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786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07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7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93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0382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13474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93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72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916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7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8131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6928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87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4100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81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9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63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5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1570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91003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36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52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0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3799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042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59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0133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47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453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8589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135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9780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1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262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17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4269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5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8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9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6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97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1794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73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9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066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8688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45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2374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2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9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9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89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1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4775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21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4365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6121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75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8151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4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8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9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2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72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676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3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817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44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6096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0316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06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0541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71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7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17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9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17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81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4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54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24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9141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15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5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404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2013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0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6102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12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9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0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46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40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0882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1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97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5222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74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1872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67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0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1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7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30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0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6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3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81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24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98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5736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3282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27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122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96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9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5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9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11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502</Words>
  <Characters>3471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2023-02-07T15:35:00Z</dcterms:created>
  <dcterms:modified xsi:type="dcterms:W3CDTF">2023-02-07T15:39:00Z</dcterms:modified>
</cp:coreProperties>
</file>